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84" w:rsidRDefault="0004228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p w:rsidR="00042284" w:rsidRDefault="00042284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042284" w:rsidRDefault="00042284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042284" w:rsidRDefault="000422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042284" w:rsidRDefault="000422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ФЕДЕРАЛЬНАЯ СЛУЖБА ПО НАДЗОРУ В СФЕРЕ ОБРАЗОВАНИЯ И НАУКИ</w:t>
      </w:r>
    </w:p>
    <w:p w:rsidR="00042284" w:rsidRDefault="000422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042284" w:rsidRDefault="000422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ПИСЬМО</w:t>
      </w:r>
    </w:p>
    <w:p w:rsidR="00042284" w:rsidRDefault="000422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29 августа 2014 г. N 10-651</w:t>
      </w:r>
    </w:p>
    <w:p w:rsidR="00042284" w:rsidRDefault="0004228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42284" w:rsidRDefault="0004228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целях совершенствования процедуры государственной итоговой аттестации Федеральной службой по надзору в сфере образования и науки (</w:t>
      </w:r>
      <w:proofErr w:type="spellStart"/>
      <w:r>
        <w:rPr>
          <w:rFonts w:cs="Times New Roman"/>
          <w:szCs w:val="28"/>
        </w:rPr>
        <w:t>Рособрнадзор</w:t>
      </w:r>
      <w:proofErr w:type="spellEnd"/>
      <w:r>
        <w:rPr>
          <w:rFonts w:cs="Times New Roman"/>
          <w:szCs w:val="28"/>
        </w:rPr>
        <w:t xml:space="preserve">) внесены изменения в структуру контрольных измерительных материалов (далее - КИМ) и </w:t>
      </w:r>
      <w:hyperlink r:id="rId4" w:history="1">
        <w:r>
          <w:rPr>
            <w:rFonts w:cs="Times New Roman"/>
            <w:color w:val="0000FF"/>
            <w:szCs w:val="28"/>
          </w:rPr>
          <w:t>бланк ответов N 1</w:t>
        </w:r>
      </w:hyperlink>
      <w:r>
        <w:rPr>
          <w:rFonts w:cs="Times New Roman"/>
          <w:szCs w:val="28"/>
        </w:rPr>
        <w:t>. Бланк регистрации, бланк ответов N 2 и дополнительный бланк ответов N 2 остаются без изменений.</w:t>
      </w:r>
    </w:p>
    <w:p w:rsidR="00042284" w:rsidRDefault="0004228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КИМ</w:t>
      </w:r>
      <w:proofErr w:type="gramEnd"/>
      <w:r>
        <w:rPr>
          <w:rFonts w:cs="Times New Roman"/>
          <w:szCs w:val="28"/>
        </w:rPr>
        <w:t xml:space="preserve"> 2015 года нумерация заданий изменена на сквозную числовую нумерацию и сокращено количество заданий с выбором ответа из предложенных вариантов.</w:t>
      </w:r>
    </w:p>
    <w:p w:rsidR="00042284" w:rsidRDefault="0004228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 демонстрационной версией КИМ 2015 года можно ознакомиться на сайте ФГБНУ "Федеральный институт педагогических измерений" http://fipi.ru с 30.08.2014.</w:t>
      </w:r>
    </w:p>
    <w:p w:rsidR="00042284" w:rsidRDefault="0004228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Демонстрационная версия бланка ответов N 1 представлена в </w:t>
      </w:r>
      <w:hyperlink w:anchor="Par27" w:history="1">
        <w:r>
          <w:rPr>
            <w:rFonts w:cs="Times New Roman"/>
            <w:color w:val="0000FF"/>
            <w:szCs w:val="28"/>
          </w:rPr>
          <w:t>приложении</w:t>
        </w:r>
      </w:hyperlink>
      <w:r>
        <w:rPr>
          <w:rFonts w:cs="Times New Roman"/>
          <w:szCs w:val="28"/>
        </w:rPr>
        <w:t>. Полное описание и правила заполнения бланка ответов N 1 будут опубликованы до конца 2014 года.</w:t>
      </w:r>
    </w:p>
    <w:p w:rsidR="00042284" w:rsidRDefault="0004228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042284" w:rsidRDefault="000422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И.о. руководителя</w:t>
      </w:r>
    </w:p>
    <w:p w:rsidR="00042284" w:rsidRDefault="0004228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А.Ю.БИСЕРОВ</w:t>
      </w:r>
    </w:p>
    <w:p w:rsidR="00042284" w:rsidRDefault="0004228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042284" w:rsidRDefault="0004228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042284" w:rsidRDefault="0004228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042284" w:rsidRDefault="0004228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sectPr w:rsidR="00042284" w:rsidSect="0004228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2284"/>
    <w:rsid w:val="00020FAF"/>
    <w:rsid w:val="000216B4"/>
    <w:rsid w:val="00042284"/>
    <w:rsid w:val="00085C7F"/>
    <w:rsid w:val="000D777E"/>
    <w:rsid w:val="000F3C12"/>
    <w:rsid w:val="001A41CC"/>
    <w:rsid w:val="001D0981"/>
    <w:rsid w:val="001E5C27"/>
    <w:rsid w:val="001F0320"/>
    <w:rsid w:val="0021287E"/>
    <w:rsid w:val="00223F44"/>
    <w:rsid w:val="00252CB4"/>
    <w:rsid w:val="002D7702"/>
    <w:rsid w:val="003B4F14"/>
    <w:rsid w:val="0041074D"/>
    <w:rsid w:val="0044209D"/>
    <w:rsid w:val="00463F84"/>
    <w:rsid w:val="0058319C"/>
    <w:rsid w:val="0059568B"/>
    <w:rsid w:val="005A021B"/>
    <w:rsid w:val="006072E2"/>
    <w:rsid w:val="006305C0"/>
    <w:rsid w:val="006334B4"/>
    <w:rsid w:val="0064654F"/>
    <w:rsid w:val="00646642"/>
    <w:rsid w:val="006621E3"/>
    <w:rsid w:val="0069168C"/>
    <w:rsid w:val="00693B4D"/>
    <w:rsid w:val="006B6094"/>
    <w:rsid w:val="006D1E51"/>
    <w:rsid w:val="006D5570"/>
    <w:rsid w:val="0070665E"/>
    <w:rsid w:val="007125AE"/>
    <w:rsid w:val="00742ACF"/>
    <w:rsid w:val="00774373"/>
    <w:rsid w:val="00797720"/>
    <w:rsid w:val="007F1DEB"/>
    <w:rsid w:val="00801654"/>
    <w:rsid w:val="00872062"/>
    <w:rsid w:val="008C20D0"/>
    <w:rsid w:val="009429C0"/>
    <w:rsid w:val="009524A2"/>
    <w:rsid w:val="00952CAB"/>
    <w:rsid w:val="00957645"/>
    <w:rsid w:val="009808B7"/>
    <w:rsid w:val="00981255"/>
    <w:rsid w:val="00990E91"/>
    <w:rsid w:val="009A3113"/>
    <w:rsid w:val="00A32D5A"/>
    <w:rsid w:val="00A35687"/>
    <w:rsid w:val="00B56730"/>
    <w:rsid w:val="00BA0AC3"/>
    <w:rsid w:val="00BD296D"/>
    <w:rsid w:val="00BE75D9"/>
    <w:rsid w:val="00C33178"/>
    <w:rsid w:val="00C35D33"/>
    <w:rsid w:val="00C40CB4"/>
    <w:rsid w:val="00C42566"/>
    <w:rsid w:val="00CD3AFF"/>
    <w:rsid w:val="00CF44C5"/>
    <w:rsid w:val="00D0657F"/>
    <w:rsid w:val="00D416EB"/>
    <w:rsid w:val="00D909F9"/>
    <w:rsid w:val="00DC7719"/>
    <w:rsid w:val="00E168C6"/>
    <w:rsid w:val="00EB5A91"/>
    <w:rsid w:val="00EF40E1"/>
    <w:rsid w:val="00F13B9A"/>
    <w:rsid w:val="00F26BD5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22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704AB36A4468E034D1BFC9DB464EAB626A5442BB8AC00AF2257D07E9C4FB83C2E6E89165A45289q8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2015-01-19T16:20:00Z</dcterms:created>
  <dcterms:modified xsi:type="dcterms:W3CDTF">2015-01-19T16:20:00Z</dcterms:modified>
</cp:coreProperties>
</file>